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D53E" w14:textId="77777777" w:rsidR="00167742" w:rsidRDefault="00167742" w:rsidP="00062700">
      <w:pPr>
        <w:ind w:right="-1"/>
        <w:rPr>
          <w:b/>
          <w:bCs/>
          <w:color w:val="000000"/>
          <w:sz w:val="18"/>
          <w:szCs w:val="18"/>
          <w:lang w:eastAsia="pl-PL"/>
        </w:rPr>
      </w:pPr>
    </w:p>
    <w:p w14:paraId="701093F3" w14:textId="77777777" w:rsidR="00167742" w:rsidRDefault="00167742" w:rsidP="00062700">
      <w:pPr>
        <w:ind w:right="-1"/>
        <w:rPr>
          <w:b/>
          <w:bCs/>
          <w:color w:val="000000"/>
          <w:sz w:val="18"/>
          <w:szCs w:val="18"/>
          <w:lang w:eastAsia="pl-PL"/>
        </w:rPr>
      </w:pPr>
    </w:p>
    <w:p w14:paraId="7EAF96B5" w14:textId="3460158C" w:rsidR="00062700" w:rsidRPr="00DB5887" w:rsidRDefault="009E013B" w:rsidP="00062700">
      <w:pPr>
        <w:ind w:right="-1"/>
        <w:rPr>
          <w:b/>
          <w:bCs/>
          <w:sz w:val="18"/>
          <w:szCs w:val="18"/>
          <w:lang w:val="x-none"/>
        </w:rPr>
      </w:pPr>
      <w:r w:rsidRPr="00DB5887">
        <w:rPr>
          <w:b/>
          <w:bCs/>
          <w:color w:val="000000"/>
          <w:sz w:val="18"/>
          <w:szCs w:val="18"/>
          <w:lang w:eastAsia="pl-PL"/>
        </w:rPr>
        <w:t>ZP.271</w:t>
      </w:r>
      <w:r w:rsidR="002673C6">
        <w:rPr>
          <w:b/>
          <w:bCs/>
          <w:color w:val="000000"/>
          <w:sz w:val="18"/>
          <w:szCs w:val="18"/>
          <w:lang w:eastAsia="pl-PL"/>
        </w:rPr>
        <w:t>.</w:t>
      </w:r>
      <w:r w:rsidR="00D5752D">
        <w:rPr>
          <w:b/>
          <w:bCs/>
          <w:color w:val="000000"/>
          <w:sz w:val="18"/>
          <w:szCs w:val="18"/>
          <w:lang w:eastAsia="pl-PL"/>
        </w:rPr>
        <w:t>2</w:t>
      </w:r>
      <w:r w:rsidRPr="00DB5887">
        <w:rPr>
          <w:b/>
          <w:bCs/>
          <w:color w:val="000000"/>
          <w:sz w:val="18"/>
          <w:szCs w:val="18"/>
          <w:lang w:eastAsia="pl-PL"/>
        </w:rPr>
        <w:t>.202</w:t>
      </w:r>
      <w:r w:rsidR="00C95059">
        <w:rPr>
          <w:b/>
          <w:bCs/>
          <w:color w:val="000000"/>
          <w:sz w:val="18"/>
          <w:szCs w:val="18"/>
          <w:lang w:eastAsia="pl-PL"/>
        </w:rPr>
        <w:t>3</w:t>
      </w:r>
    </w:p>
    <w:p w14:paraId="7C67E2C5" w14:textId="4C186DAF" w:rsidR="00062700" w:rsidRPr="00616840" w:rsidRDefault="00062700" w:rsidP="00062700">
      <w:pPr>
        <w:ind w:left="284" w:right="-1"/>
        <w:jc w:val="right"/>
        <w:rPr>
          <w:b/>
          <w:sz w:val="18"/>
          <w:szCs w:val="18"/>
        </w:rPr>
      </w:pPr>
      <w:r w:rsidRPr="00616840">
        <w:rPr>
          <w:b/>
          <w:sz w:val="18"/>
          <w:szCs w:val="18"/>
          <w:lang w:val="x-none"/>
        </w:rPr>
        <w:t xml:space="preserve">Załącznik nr </w:t>
      </w:r>
      <w:r w:rsidR="006C1416">
        <w:rPr>
          <w:b/>
          <w:sz w:val="18"/>
          <w:szCs w:val="18"/>
        </w:rPr>
        <w:t>8</w:t>
      </w:r>
      <w:r w:rsidRPr="00616840">
        <w:rPr>
          <w:b/>
          <w:sz w:val="18"/>
          <w:szCs w:val="18"/>
        </w:rPr>
        <w:t xml:space="preserve"> do SWZ</w:t>
      </w:r>
    </w:p>
    <w:p w14:paraId="29D28EF9" w14:textId="77777777" w:rsidR="006C4934" w:rsidRDefault="006C4934" w:rsidP="006C4934">
      <w:pPr>
        <w:autoSpaceDE w:val="0"/>
        <w:spacing w:before="240" w:after="120"/>
        <w:ind w:right="45"/>
        <w:jc w:val="center"/>
        <w:rPr>
          <w:b/>
          <w:sz w:val="18"/>
          <w:szCs w:val="18"/>
        </w:rPr>
      </w:pPr>
      <w:r w:rsidRPr="006C4934">
        <w:rPr>
          <w:b/>
          <w:sz w:val="18"/>
          <w:szCs w:val="18"/>
        </w:rPr>
        <w:t>OŚWIADCZENIE</w:t>
      </w:r>
    </w:p>
    <w:p w14:paraId="0B4CD904" w14:textId="6DFD54EB" w:rsidR="006C4934" w:rsidRDefault="006C4934" w:rsidP="006C4934">
      <w:pPr>
        <w:autoSpaceDE w:val="0"/>
        <w:spacing w:before="240" w:after="120" w:line="276" w:lineRule="auto"/>
        <w:ind w:right="45"/>
        <w:jc w:val="center"/>
        <w:rPr>
          <w:b/>
          <w:sz w:val="18"/>
          <w:szCs w:val="18"/>
        </w:rPr>
      </w:pPr>
      <w:r w:rsidRPr="006C4934">
        <w:rPr>
          <w:b/>
          <w:sz w:val="18"/>
          <w:szCs w:val="18"/>
        </w:rPr>
        <w:t>W oparciu o art. 117 ust. 4 Pzp, Wykonawców wspólnie ubiegających się o udzielenie zamówienia, z którego wynika, które roboty budowlane, dostawy lub usługi wykonają poszczególni Wykonawcy</w:t>
      </w:r>
    </w:p>
    <w:p w14:paraId="2FAFC4F5" w14:textId="487C216F" w:rsidR="008A44F6" w:rsidRPr="008A44F6" w:rsidRDefault="006C4934" w:rsidP="008A44F6">
      <w:pPr>
        <w:autoSpaceDE w:val="0"/>
        <w:spacing w:before="240" w:after="120" w:line="276" w:lineRule="auto"/>
        <w:ind w:right="45"/>
        <w:rPr>
          <w:b/>
          <w:bCs/>
          <w:sz w:val="18"/>
          <w:szCs w:val="18"/>
        </w:rPr>
      </w:pPr>
      <w:r w:rsidRPr="008A44F6">
        <w:rPr>
          <w:bCs/>
          <w:sz w:val="18"/>
          <w:szCs w:val="18"/>
        </w:rPr>
        <w:t xml:space="preserve"> Przystępując do postępowania prowadzonego w trybie podstawowym pn</w:t>
      </w:r>
      <w:r w:rsidR="008A44F6" w:rsidRPr="008A44F6">
        <w:rPr>
          <w:b/>
          <w:bCs/>
          <w:color w:val="000000"/>
          <w:sz w:val="18"/>
          <w:szCs w:val="18"/>
        </w:rPr>
        <w:t xml:space="preserve"> </w:t>
      </w:r>
      <w:r w:rsidR="00C95059">
        <w:rPr>
          <w:b/>
          <w:bCs/>
          <w:sz w:val="18"/>
          <w:szCs w:val="18"/>
        </w:rPr>
        <w:t>„Budowa oczyszczalni ścieków w Gminie Kiełczygłów – etap II</w:t>
      </w:r>
      <w:r w:rsidR="008A44F6" w:rsidRPr="008A44F6">
        <w:rPr>
          <w:b/>
          <w:bCs/>
          <w:sz w:val="18"/>
          <w:szCs w:val="18"/>
        </w:rPr>
        <w:t>”</w:t>
      </w:r>
      <w:r w:rsidR="009546C1">
        <w:rPr>
          <w:b/>
          <w:bCs/>
          <w:sz w:val="18"/>
          <w:szCs w:val="18"/>
        </w:rPr>
        <w:t xml:space="preserve"> </w:t>
      </w:r>
      <w:r w:rsidRPr="008A44F6">
        <w:rPr>
          <w:bCs/>
          <w:sz w:val="18"/>
          <w:szCs w:val="18"/>
        </w:rPr>
        <w:t xml:space="preserve">znak sprawy: </w:t>
      </w:r>
      <w:r w:rsidR="009546C1">
        <w:rPr>
          <w:bCs/>
          <w:sz w:val="18"/>
          <w:szCs w:val="18"/>
        </w:rPr>
        <w:t>ZP.271</w:t>
      </w:r>
      <w:r w:rsidR="00665494">
        <w:rPr>
          <w:bCs/>
          <w:sz w:val="18"/>
          <w:szCs w:val="18"/>
        </w:rPr>
        <w:t>.1</w:t>
      </w:r>
      <w:r w:rsidRPr="008A44F6">
        <w:rPr>
          <w:bCs/>
          <w:sz w:val="18"/>
          <w:szCs w:val="18"/>
        </w:rPr>
        <w:t>.202</w:t>
      </w:r>
      <w:r w:rsidR="00665494">
        <w:rPr>
          <w:bCs/>
          <w:sz w:val="18"/>
          <w:szCs w:val="18"/>
        </w:rPr>
        <w:t>3</w:t>
      </w:r>
      <w:r w:rsidRPr="008A44F6">
        <w:rPr>
          <w:bCs/>
          <w:sz w:val="18"/>
          <w:szCs w:val="18"/>
        </w:rPr>
        <w:t xml:space="preserve"> oświadczam, w imieniu Wykonawców wspólnie ubiegających się o udzielenie zamówienia, że poszczególni Wykonawcy będą wykonywać roboty budowlane, dostawy lub usługi jak w wykazie poniżej:</w:t>
      </w:r>
      <w:r w:rsidRPr="006C4934">
        <w:rPr>
          <w:b/>
          <w:sz w:val="18"/>
          <w:szCs w:val="18"/>
        </w:rPr>
        <w:t xml:space="preserve"> </w:t>
      </w:r>
    </w:p>
    <w:p w14:paraId="26982722" w14:textId="77777777" w:rsidR="006C4934" w:rsidRPr="00881104" w:rsidRDefault="006C4934" w:rsidP="00C95059">
      <w:pPr>
        <w:ind w:right="-1"/>
        <w:rPr>
          <w:b/>
          <w:bCs/>
          <w:color w:val="000000"/>
          <w:sz w:val="18"/>
          <w:szCs w:val="18"/>
        </w:rPr>
      </w:pPr>
    </w:p>
    <w:p w14:paraId="618AEF7F" w14:textId="77777777" w:rsidR="00062700" w:rsidRPr="00616840" w:rsidRDefault="00062700" w:rsidP="00062700">
      <w:pPr>
        <w:ind w:right="-1"/>
        <w:jc w:val="center"/>
        <w:rPr>
          <w:sz w:val="18"/>
          <w:szCs w:val="18"/>
        </w:rPr>
      </w:pPr>
    </w:p>
    <w:tbl>
      <w:tblPr>
        <w:tblW w:w="8807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246"/>
        <w:gridCol w:w="4111"/>
      </w:tblGrid>
      <w:tr w:rsidR="009546C1" w:rsidRPr="00616840" w14:paraId="11CBE58A" w14:textId="77777777" w:rsidTr="009546C1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240B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  <w:r w:rsidRPr="0061684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DAA4" w14:textId="553B7A5E" w:rsidR="009546C1" w:rsidRPr="00616840" w:rsidRDefault="009546C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  <w:r w:rsidR="002C06AB">
              <w:rPr>
                <w:b/>
                <w:sz w:val="18"/>
                <w:szCs w:val="18"/>
              </w:rPr>
              <w:t>Wykonawcy wspólnie ubiegającego się o udzielenie 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4A3B2" w14:textId="2AB5A809" w:rsidR="009546C1" w:rsidRPr="00616840" w:rsidRDefault="002C06AB" w:rsidP="002905DD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Wykonywana przez tego Wykonawcę cześć robót budowlanych, dostaw lub usług</w:t>
            </w:r>
          </w:p>
        </w:tc>
      </w:tr>
      <w:tr w:rsidR="009546C1" w:rsidRPr="00616840" w14:paraId="279C34BF" w14:textId="77777777" w:rsidTr="009546C1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918F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  <w:r w:rsidRPr="00616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FE27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  <w:p w14:paraId="02880AE5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  <w:p w14:paraId="381695CF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  <w:p w14:paraId="557DFCE5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  <w:p w14:paraId="5D5BADBD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  <w:p w14:paraId="21250F9E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4DFB7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546C1" w:rsidRPr="00616840" w14:paraId="678A1B34" w14:textId="77777777" w:rsidTr="009546C1">
        <w:trPr>
          <w:trHeight w:val="33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0507D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  <w:p w14:paraId="573CA1BA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  <w:p w14:paraId="4C154000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  <w:p w14:paraId="66451B43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  <w:r w:rsidRPr="00616840">
              <w:rPr>
                <w:b/>
                <w:sz w:val="18"/>
                <w:szCs w:val="18"/>
              </w:rPr>
              <w:t>2.</w:t>
            </w:r>
          </w:p>
          <w:p w14:paraId="0433BC53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  <w:p w14:paraId="4FCC6D9B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A8A6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73E43D" w14:textId="77777777" w:rsidR="009546C1" w:rsidRPr="00616840" w:rsidRDefault="009546C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14:paraId="3842766E" w14:textId="77777777" w:rsidR="00062700" w:rsidRPr="00616840" w:rsidRDefault="00062700" w:rsidP="00062700">
      <w:pPr>
        <w:widowControl w:val="0"/>
        <w:autoSpaceDE w:val="0"/>
        <w:textAlignment w:val="baseline"/>
        <w:rPr>
          <w:sz w:val="18"/>
          <w:szCs w:val="18"/>
        </w:rPr>
      </w:pPr>
    </w:p>
    <w:p w14:paraId="68C619F3" w14:textId="77777777" w:rsidR="00062700" w:rsidRPr="00616840" w:rsidRDefault="00062700" w:rsidP="00062700">
      <w:pPr>
        <w:ind w:right="-1"/>
        <w:rPr>
          <w:sz w:val="18"/>
          <w:szCs w:val="18"/>
        </w:rPr>
      </w:pPr>
    </w:p>
    <w:p w14:paraId="77BFDD8D" w14:textId="7C7088E3" w:rsidR="00062700" w:rsidRPr="00A63D4D" w:rsidRDefault="00A63D4D" w:rsidP="00A63D4D">
      <w:pPr>
        <w:tabs>
          <w:tab w:val="center" w:pos="4536"/>
          <w:tab w:val="right" w:pos="9072"/>
        </w:tabs>
        <w:jc w:val="left"/>
        <w:rPr>
          <w:b/>
          <w:bCs/>
          <w:i/>
          <w:iCs/>
          <w:sz w:val="18"/>
          <w:szCs w:val="18"/>
        </w:rPr>
      </w:pPr>
      <w:r w:rsidRPr="00A63D4D">
        <w:rPr>
          <w:b/>
          <w:bCs/>
          <w:i/>
          <w:iCs/>
          <w:sz w:val="18"/>
          <w:szCs w:val="18"/>
        </w:rPr>
        <w:t>Uwaga! Składany wyłącznie przez Wykonawców wspólnie ubiegających się o zamówienie</w:t>
      </w:r>
    </w:p>
    <w:p w14:paraId="16A350A7" w14:textId="77777777" w:rsidR="00062700" w:rsidRPr="00A63D4D" w:rsidRDefault="00062700" w:rsidP="00062700">
      <w:pPr>
        <w:tabs>
          <w:tab w:val="center" w:pos="4536"/>
          <w:tab w:val="right" w:pos="9072"/>
        </w:tabs>
        <w:jc w:val="center"/>
        <w:rPr>
          <w:b/>
          <w:bCs/>
          <w:sz w:val="18"/>
          <w:szCs w:val="18"/>
        </w:rPr>
      </w:pPr>
    </w:p>
    <w:p w14:paraId="1259D5D6" w14:textId="77777777" w:rsidR="00062700" w:rsidRPr="00616840" w:rsidRDefault="00062700" w:rsidP="0006270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p w14:paraId="1B6D2AF1" w14:textId="77777777" w:rsidR="00062700" w:rsidRPr="00616840" w:rsidRDefault="00062700" w:rsidP="0006270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p w14:paraId="46151BDE" w14:textId="77777777" w:rsidR="00062700" w:rsidRPr="00616840" w:rsidRDefault="00062700" w:rsidP="0006270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62"/>
        <w:gridCol w:w="5910"/>
      </w:tblGrid>
      <w:tr w:rsidR="00062700" w:rsidRPr="00616840" w14:paraId="33660AAA" w14:textId="77777777" w:rsidTr="002905DD">
        <w:trPr>
          <w:jc w:val="center"/>
        </w:trPr>
        <w:tc>
          <w:tcPr>
            <w:tcW w:w="1814" w:type="pct"/>
            <w:vAlign w:val="center"/>
          </w:tcPr>
          <w:p w14:paraId="32DAF5F5" w14:textId="77777777" w:rsidR="00062700" w:rsidRPr="00616840" w:rsidRDefault="00062700" w:rsidP="002905DD">
            <w:pPr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151A7779" w14:textId="77777777" w:rsidR="00062700" w:rsidRPr="00616840" w:rsidRDefault="00062700" w:rsidP="002905DD">
            <w:pPr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062700" w:rsidRPr="00616840" w14:paraId="56439AE8" w14:textId="77777777" w:rsidTr="002905DD">
        <w:trPr>
          <w:trHeight w:val="586"/>
          <w:jc w:val="center"/>
        </w:trPr>
        <w:tc>
          <w:tcPr>
            <w:tcW w:w="1814" w:type="pct"/>
            <w:vAlign w:val="center"/>
          </w:tcPr>
          <w:p w14:paraId="6CB3EDF4" w14:textId="77777777" w:rsidR="00062700" w:rsidRPr="00616840" w:rsidRDefault="00062700" w:rsidP="002905DD">
            <w:pPr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DBC8D72" w14:textId="77777777" w:rsidR="00062700" w:rsidRPr="00616840" w:rsidRDefault="00062700" w:rsidP="002905DD">
            <w:pPr>
              <w:jc w:val="center"/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</w:p>
          <w:p w14:paraId="558B2627" w14:textId="77777777" w:rsidR="00062700" w:rsidRPr="00616840" w:rsidRDefault="00062700" w:rsidP="002905DD">
            <w:pPr>
              <w:jc w:val="center"/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7A9A8FF8" w14:textId="77777777" w:rsidR="00062700" w:rsidRDefault="00062700" w:rsidP="00062700"/>
    <w:p w14:paraId="16920732" w14:textId="77777777" w:rsidR="0026205D" w:rsidRDefault="0026205D"/>
    <w:sectPr w:rsidR="002620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BBD9" w14:textId="77777777" w:rsidR="003013F6" w:rsidRDefault="003013F6" w:rsidP="00167742">
      <w:r>
        <w:separator/>
      </w:r>
    </w:p>
  </w:endnote>
  <w:endnote w:type="continuationSeparator" w:id="0">
    <w:p w14:paraId="1749B872" w14:textId="77777777" w:rsidR="003013F6" w:rsidRDefault="003013F6" w:rsidP="001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7E72" w14:textId="77777777" w:rsidR="003013F6" w:rsidRDefault="003013F6" w:rsidP="00167742">
      <w:r>
        <w:separator/>
      </w:r>
    </w:p>
  </w:footnote>
  <w:footnote w:type="continuationSeparator" w:id="0">
    <w:p w14:paraId="318AB40A" w14:textId="77777777" w:rsidR="003013F6" w:rsidRDefault="003013F6" w:rsidP="0016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B971" w14:textId="4A4C6EEE" w:rsidR="00167742" w:rsidRDefault="00167742" w:rsidP="00167742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5B5325E3" wp14:editId="4C974631">
          <wp:extent cx="231076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           </w:t>
    </w:r>
    <w:r>
      <w:rPr>
        <w:noProof/>
      </w:rPr>
      <w:drawing>
        <wp:inline distT="0" distB="0" distL="0" distR="0" wp14:anchorId="543E400B" wp14:editId="5D9F705C">
          <wp:extent cx="1286510" cy="92646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0"/>
    <w:rsid w:val="00062700"/>
    <w:rsid w:val="001604D0"/>
    <w:rsid w:val="00167742"/>
    <w:rsid w:val="0026205D"/>
    <w:rsid w:val="002673C6"/>
    <w:rsid w:val="002C06AB"/>
    <w:rsid w:val="003013F6"/>
    <w:rsid w:val="0044228C"/>
    <w:rsid w:val="004565B8"/>
    <w:rsid w:val="004579BD"/>
    <w:rsid w:val="00525823"/>
    <w:rsid w:val="005329D5"/>
    <w:rsid w:val="00663787"/>
    <w:rsid w:val="00665494"/>
    <w:rsid w:val="006A0357"/>
    <w:rsid w:val="006C1416"/>
    <w:rsid w:val="006C4934"/>
    <w:rsid w:val="00881104"/>
    <w:rsid w:val="008A44F6"/>
    <w:rsid w:val="009546C1"/>
    <w:rsid w:val="009E013B"/>
    <w:rsid w:val="00A63D4D"/>
    <w:rsid w:val="00AD7A36"/>
    <w:rsid w:val="00C753A4"/>
    <w:rsid w:val="00C95059"/>
    <w:rsid w:val="00D5752D"/>
    <w:rsid w:val="00DB5887"/>
    <w:rsid w:val="00E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1D6D"/>
  <w15:chartTrackingRefBased/>
  <w15:docId w15:val="{C57C2060-B6F8-470C-B333-33E45E21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70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062700"/>
    <w:rPr>
      <w:rFonts w:ascii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700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700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7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742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7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742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Kieliszewska</dc:creator>
  <cp:keywords/>
  <dc:description/>
  <cp:lastModifiedBy>Sekretarz Gminy Kiełczygłów</cp:lastModifiedBy>
  <cp:revision>11</cp:revision>
  <dcterms:created xsi:type="dcterms:W3CDTF">2022-10-05T09:32:00Z</dcterms:created>
  <dcterms:modified xsi:type="dcterms:W3CDTF">2023-01-17T08:24:00Z</dcterms:modified>
</cp:coreProperties>
</file>